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21" w:rsidRDefault="00FA7D2D" w:rsidP="00BC5A6C">
      <w:pPr>
        <w:ind w:left="-426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целью  обмена опытом </w:t>
      </w:r>
      <w:r w:rsidR="003250C6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05 февраля 2024 года в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"</w:t>
      </w:r>
      <w:proofErr w:type="spellStart"/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Усть-Ижемская</w:t>
      </w:r>
      <w:proofErr w:type="spellEnd"/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ООШ"</w:t>
      </w:r>
      <w:r w:rsidR="003250C6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50C6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семинар 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3250C6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брались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школьны</w:t>
      </w:r>
      <w:r w:rsidR="003250C6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библиотекари </w:t>
      </w:r>
      <w:r w:rsidR="00D03EEF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15 общеобразовательных организаций </w:t>
      </w:r>
      <w:proofErr w:type="spellStart"/>
      <w:r w:rsidR="00D03EEF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Ижемского</w:t>
      </w:r>
      <w:proofErr w:type="spellEnd"/>
      <w:r w:rsidR="00D03EEF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50C6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района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87C8F" w:rsidRDefault="00D03EEF" w:rsidP="00BC5A6C">
      <w:pPr>
        <w:ind w:left="-426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</w:t>
      </w:r>
      <w:r w:rsidR="003250C6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семинар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а рассмотрели вопрос: "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Особенности комплектования учебных фондов образовательных организаций в условиях обновления ФПУ в 2024г.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FA7D2D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8037A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едущий специалист Управления образования </w:t>
      </w:r>
      <w:r w:rsidR="0098037A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АМР "</w:t>
      </w:r>
      <w:proofErr w:type="spellStart"/>
      <w:r w:rsidR="0098037A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Ижемский</w:t>
      </w:r>
      <w:proofErr w:type="spellEnd"/>
      <w:r w:rsidR="0098037A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Филиппова Ангелина Ивановна</w:t>
      </w:r>
      <w:r w:rsidR="00FA7D2D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0513">
        <w:rPr>
          <w:rFonts w:ascii="Times New Roman" w:hAnsi="Times New Roman" w:cs="Times New Roman"/>
          <w:color w:val="000000" w:themeColor="text1"/>
          <w:sz w:val="24"/>
          <w:szCs w:val="24"/>
        </w:rPr>
        <w:t>рассказала о</w:t>
      </w:r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формировании потребности на 2024/25 учебный год согласно действующего ФГОС, а также заказ</w:t>
      </w:r>
      <w:r w:rsidR="000579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госучебников</w:t>
      </w:r>
      <w:proofErr w:type="spellEnd"/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 которым планируется издание в 2024 году</w:t>
      </w:r>
      <w:r w:rsidR="0098037A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4442F" w:rsidRPr="003D4A09" w:rsidRDefault="00BC5A6C" w:rsidP="00BC5A6C">
      <w:pPr>
        <w:ind w:left="-426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Семяшкиной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Надежд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Владимировн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, педагог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-библиотекар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"</w:t>
      </w:r>
      <w:proofErr w:type="spellStart"/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Брыкаланская</w:t>
      </w:r>
      <w:proofErr w:type="spellEnd"/>
      <w:r w:rsidR="008318D5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СОШ"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3EEF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было проведено</w:t>
      </w:r>
      <w:r w:rsidR="00D03EEF" w:rsidRPr="003D4A0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</w:t>
      </w:r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практическое заняти</w:t>
      </w:r>
      <w:r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D03EEF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заполнению АИС "</w:t>
      </w:r>
      <w:proofErr w:type="spellStart"/>
      <w:r w:rsidR="00D03EEF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Книгозаказ</w:t>
      </w:r>
      <w:proofErr w:type="spellEnd"/>
      <w:r w:rsidR="00D03EEF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</w:t>
      </w:r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03EEF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318D5" w:rsidRPr="003D4A09" w:rsidRDefault="0004442F" w:rsidP="00BC5A6C">
      <w:pPr>
        <w:ind w:left="-426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7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иблиотекарь МБОУ "</w:t>
      </w:r>
      <w:proofErr w:type="spellStart"/>
      <w:r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Усть-Ижемская</w:t>
      </w:r>
      <w:proofErr w:type="spellEnd"/>
      <w:r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ООШ" </w:t>
      </w:r>
      <w:proofErr w:type="spellStart"/>
      <w:r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Бабикова</w:t>
      </w:r>
      <w:proofErr w:type="spellEnd"/>
      <w:r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Алена Геннадьевна  провела б</w:t>
      </w:r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иблиотечный  урок тему:</w:t>
      </w:r>
      <w:r w:rsidR="003910EE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Уна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бур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r w:rsidR="000579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</w:t>
      </w:r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0579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</w:t>
      </w:r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войвыл</w:t>
      </w:r>
      <w:r w:rsidR="000579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</w:t>
      </w:r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озыр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</w:t>
      </w:r>
      <w:r w:rsidR="000579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муса</w:t>
      </w:r>
      <w:r w:rsidR="000579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</w:t>
      </w:r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сь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мем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</w:t>
      </w:r>
      <w:r w:rsidR="000837E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0EE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обучающихся 5 кл</w:t>
      </w:r>
      <w:r w:rsidR="000837E5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асса</w:t>
      </w:r>
      <w:r w:rsidR="003910EE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посвященный юбилейным датам коми поэтов В. А. Попова и Л. З. </w:t>
      </w:r>
      <w:proofErr w:type="spellStart"/>
      <w:r w:rsidR="003910EE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Втюриной</w:t>
      </w:r>
      <w:proofErr w:type="spellEnd"/>
      <w:r w:rsidR="003910EE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318D5" w:rsidRPr="003D4A09" w:rsidRDefault="000837E5" w:rsidP="00BC5A6C">
      <w:pPr>
        <w:ind w:left="-426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Транслировала опыт  участия в республиканском конкурсе "Лучшая школьная библиотека" в 2023 году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Вокуева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Изабелла </w:t>
      </w:r>
      <w:proofErr w:type="spellStart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Аксентьевна</w:t>
      </w:r>
      <w:proofErr w:type="spellEnd"/>
      <w:r w:rsidR="008318D5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педагог-библи</w:t>
      </w:r>
      <w:r w:rsidR="00687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отекарь МБОУ "</w:t>
      </w:r>
      <w:proofErr w:type="spellStart"/>
      <w:r w:rsidR="00687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Кельчиюрская</w:t>
      </w:r>
      <w:proofErr w:type="spellEnd"/>
      <w:r w:rsidR="00687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СОШ", участница республиканского конкурса «Луч</w:t>
      </w:r>
      <w:r w:rsidR="000579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шая школьная библиотека»  2022</w:t>
      </w:r>
      <w:r w:rsidR="00687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2023 год</w:t>
      </w:r>
      <w:r w:rsidR="00A07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="00687C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7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Была представлена </w:t>
      </w:r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презентаци</w:t>
      </w:r>
      <w:r w:rsidR="00A07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98037A" w:rsidRPr="003D4A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10EE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 целях, задачах конкурса, сроках и условия</w:t>
      </w:r>
      <w:r w:rsidR="0098037A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</w:t>
      </w:r>
      <w:r w:rsidR="003910EE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участия. </w:t>
      </w:r>
    </w:p>
    <w:p w:rsidR="00FA7D2D" w:rsidRPr="003D4A09" w:rsidRDefault="0098037A" w:rsidP="00BC5A6C">
      <w:pPr>
        <w:shd w:val="clear" w:color="auto" w:fill="FFFFFF"/>
        <w:ind w:left="-426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ходе последующей экскурсии </w:t>
      </w:r>
      <w:r w:rsidR="00BC5A6C"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зданию новой школы коллеги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7D2D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высказали восхищение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оснащенно</w:t>
      </w:r>
      <w:r w:rsidR="00D80513">
        <w:rPr>
          <w:rFonts w:ascii="Times New Roman" w:hAnsi="Times New Roman" w:cs="Times New Roman"/>
          <w:color w:val="000000" w:themeColor="text1"/>
          <w:sz w:val="24"/>
          <w:szCs w:val="24"/>
        </w:rPr>
        <w:t>сти</w:t>
      </w:r>
      <w:r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0513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современной</w:t>
      </w:r>
      <w:r w:rsidR="00D80513" w:rsidRPr="00D80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0513">
        <w:rPr>
          <w:rFonts w:ascii="Times New Roman" w:hAnsi="Times New Roman" w:cs="Times New Roman"/>
          <w:color w:val="000000" w:themeColor="text1"/>
          <w:sz w:val="24"/>
          <w:szCs w:val="24"/>
        </w:rPr>
        <w:t>школы</w:t>
      </w:r>
      <w:r w:rsidR="00D80513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D80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школьной библиотеки.</w:t>
      </w:r>
      <w:r w:rsidR="00D80513" w:rsidRPr="003D4A0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3250C6" w:rsidRPr="000837E5" w:rsidRDefault="003250C6" w:rsidP="00BC5A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37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</w:p>
    <w:p w:rsidR="003250C6" w:rsidRPr="000837E5" w:rsidRDefault="003250C6" w:rsidP="00BC5A6C">
      <w:pPr>
        <w:ind w:left="-426" w:hanging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0837E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4B6BB4" w:rsidRPr="000837E5" w:rsidRDefault="003250C6">
      <w:pPr>
        <w:rPr>
          <w:rFonts w:ascii="Times New Roman" w:hAnsi="Times New Roman" w:cs="Times New Roman"/>
          <w:sz w:val="24"/>
          <w:szCs w:val="24"/>
        </w:rPr>
      </w:pPr>
      <w:r w:rsidRPr="000837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sectPr w:rsidR="004B6BB4" w:rsidRPr="000837E5" w:rsidSect="005B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>
    <w:useFELayout/>
  </w:compat>
  <w:rsids>
    <w:rsidRoot w:val="008318D5"/>
    <w:rsid w:val="0004442F"/>
    <w:rsid w:val="000579C4"/>
    <w:rsid w:val="000837E5"/>
    <w:rsid w:val="001A6C47"/>
    <w:rsid w:val="001E2475"/>
    <w:rsid w:val="002E0A83"/>
    <w:rsid w:val="003250C6"/>
    <w:rsid w:val="003910EE"/>
    <w:rsid w:val="003D4A09"/>
    <w:rsid w:val="004B6BB4"/>
    <w:rsid w:val="005B4AFD"/>
    <w:rsid w:val="00687C8F"/>
    <w:rsid w:val="00781A56"/>
    <w:rsid w:val="008318D5"/>
    <w:rsid w:val="0098037A"/>
    <w:rsid w:val="00A07A87"/>
    <w:rsid w:val="00A24021"/>
    <w:rsid w:val="00BC5A6C"/>
    <w:rsid w:val="00D03EEF"/>
    <w:rsid w:val="00D80513"/>
    <w:rsid w:val="00FA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0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Агелина Батьковна</dc:creator>
  <cp:lastModifiedBy>Агелина Батьковна</cp:lastModifiedBy>
  <cp:revision>3</cp:revision>
  <dcterms:created xsi:type="dcterms:W3CDTF">2024-02-06T12:09:00Z</dcterms:created>
  <dcterms:modified xsi:type="dcterms:W3CDTF">2024-02-06T12:48:00Z</dcterms:modified>
</cp:coreProperties>
</file>